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9pt" o:ole="" filled="t">
            <v:fill color2="black"/>
            <v:imagedata r:id="rId10" o:title=""/>
          </v:shape>
          <o:OLEObject Type="Embed" ProgID="PBrush" ShapeID="_x0000_i1025" DrawAspect="Content" ObjectID="_182558578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422E69" w:rsidRDefault="002B5813" w:rsidP="00283922">
            <w:pPr>
              <w:jc w:val="center"/>
              <w:rPr>
                <w:sz w:val="20"/>
                <w:szCs w:val="20"/>
                <w:lang w:val="en-GB"/>
              </w:rPr>
            </w:pPr>
            <w:r w:rsidRPr="00422E69">
              <w:rPr>
                <w:sz w:val="20"/>
                <w:szCs w:val="20"/>
                <w:lang w:val="en-GB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2887B7C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n° </w:t>
            </w:r>
            <w:r w:rsidR="00422E69" w:rsidRPr="00422E69">
              <w:rPr>
                <w:sz w:val="20"/>
                <w:szCs w:val="20"/>
              </w:rPr>
              <w:t>1</w:t>
            </w:r>
            <w:r w:rsidR="00331FEE">
              <w:rPr>
                <w:sz w:val="20"/>
                <w:szCs w:val="20"/>
              </w:rPr>
              <w:t>5546</w:t>
            </w:r>
            <w:r w:rsidR="00422E69" w:rsidRPr="00422E69">
              <w:rPr>
                <w:sz w:val="20"/>
                <w:szCs w:val="20"/>
              </w:rPr>
              <w:t xml:space="preserve"> del </w:t>
            </w:r>
            <w:r w:rsidR="002B6419">
              <w:rPr>
                <w:sz w:val="20"/>
                <w:szCs w:val="20"/>
              </w:rPr>
              <w:t>12/08/2025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07ED83E1" w:rsidR="00BC1607" w:rsidRDefault="00BC1607" w:rsidP="00BC1607">
            <w:r>
              <w:t xml:space="preserve"> C.A. </w:t>
            </w:r>
            <w:r w:rsidR="00F01E8C">
              <w:t>Elena Zammarchi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3F77A596" w:rsidR="00BC1607" w:rsidRDefault="00BC1607" w:rsidP="00BC1607">
            <w:r>
              <w:t>SE</w:t>
            </w:r>
            <w:r w:rsidR="00BF184E">
              <w:t>TTORE</w:t>
            </w:r>
            <w:r w:rsidR="00590E70">
              <w:t xml:space="preserve"> C</w:t>
            </w:r>
            <w:r w:rsidR="00590E70" w:rsidRPr="00437ED9">
              <w:t>oordinamento delle politiche europee,</w:t>
            </w:r>
            <w:r w:rsidR="00590E70">
              <w:t xml:space="preserve"> </w:t>
            </w:r>
            <w:r w:rsidR="00590E70" w:rsidRPr="00437ED9">
              <w:t>programmazione, riordino istituzionale e sviluppo</w:t>
            </w:r>
            <w:r w:rsidR="00590E70">
              <w:t xml:space="preserve"> </w:t>
            </w:r>
            <w:r w:rsidR="00590E70" w:rsidRPr="00437ED9">
              <w:t>territoriale, partecipazione, cooperazione e valutazione</w:t>
            </w:r>
          </w:p>
        </w:tc>
      </w:tr>
      <w:tr w:rsidR="00BC1607" w:rsidRPr="003511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047406C6" w:rsidR="00BC1607" w:rsidRPr="002E1E6B" w:rsidRDefault="00BC1607" w:rsidP="00BC1607">
            <w:pPr>
              <w:rPr>
                <w:lang w:val="en-GB"/>
              </w:rPr>
            </w:pPr>
            <w:r w:rsidRPr="002E1E6B">
              <w:rPr>
                <w:lang w:val="en-GB"/>
              </w:rPr>
              <w:t>EMAIL</w:t>
            </w:r>
            <w:r w:rsidR="002E1E6B" w:rsidRPr="002E1E6B">
              <w:rPr>
                <w:lang w:val="en-GB"/>
              </w:rPr>
              <w:t xml:space="preserve"> </w:t>
            </w:r>
            <w:r w:rsidR="002E1E6B" w:rsidRPr="00710BB0">
              <w:rPr>
                <w:lang w:val="en-GB"/>
              </w:rPr>
              <w:t>pacecittandinanza@regione.emilia-r</w:t>
            </w:r>
            <w:r w:rsidR="002E1E6B">
              <w:rPr>
                <w:lang w:val="en-GB"/>
              </w:rPr>
              <w:t>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07EAE9F3" w:rsidR="00BC1607" w:rsidRDefault="00BC1607" w:rsidP="00BC1607">
            <w:r>
              <w:t>PEC</w:t>
            </w:r>
            <w:r w:rsidR="002E1E6B">
              <w:t xml:space="preserve"> </w:t>
            </w:r>
            <w:r w:rsidR="00351107">
              <w:t>programmiarea@postacert.regione.emilia-romagna.it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4F57" w14:textId="77777777" w:rsidR="00537A8C" w:rsidRDefault="00537A8C" w:rsidP="00361CE9">
      <w:pPr>
        <w:spacing w:after="0" w:line="240" w:lineRule="auto"/>
      </w:pPr>
      <w:r>
        <w:separator/>
      </w:r>
    </w:p>
  </w:endnote>
  <w:endnote w:type="continuationSeparator" w:id="0">
    <w:p w14:paraId="543B0CF9" w14:textId="77777777" w:rsidR="00537A8C" w:rsidRDefault="00537A8C" w:rsidP="00361CE9">
      <w:pPr>
        <w:spacing w:after="0" w:line="240" w:lineRule="auto"/>
      </w:pPr>
      <w:r>
        <w:continuationSeparator/>
      </w:r>
    </w:p>
  </w:endnote>
  <w:endnote w:type="continuationNotice" w:id="1">
    <w:p w14:paraId="1FE21F76" w14:textId="77777777" w:rsidR="00537A8C" w:rsidRDefault="00537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03B2" w14:textId="77777777" w:rsidR="00537A8C" w:rsidRDefault="00537A8C" w:rsidP="00361CE9">
      <w:pPr>
        <w:spacing w:after="0" w:line="240" w:lineRule="auto"/>
      </w:pPr>
      <w:r>
        <w:separator/>
      </w:r>
    </w:p>
  </w:footnote>
  <w:footnote w:type="continuationSeparator" w:id="0">
    <w:p w14:paraId="7CB69E59" w14:textId="77777777" w:rsidR="00537A8C" w:rsidRDefault="00537A8C" w:rsidP="00361CE9">
      <w:pPr>
        <w:spacing w:after="0" w:line="240" w:lineRule="auto"/>
      </w:pPr>
      <w:r>
        <w:continuationSeparator/>
      </w:r>
    </w:p>
  </w:footnote>
  <w:footnote w:type="continuationNotice" w:id="1">
    <w:p w14:paraId="7BC6ADCA" w14:textId="77777777" w:rsidR="00537A8C" w:rsidRDefault="00537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15DE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370D9"/>
    <w:rsid w:val="0025243F"/>
    <w:rsid w:val="00260287"/>
    <w:rsid w:val="00283922"/>
    <w:rsid w:val="0029305B"/>
    <w:rsid w:val="002B038C"/>
    <w:rsid w:val="002B5813"/>
    <w:rsid w:val="002B6419"/>
    <w:rsid w:val="002C088E"/>
    <w:rsid w:val="002D57FA"/>
    <w:rsid w:val="002E1E6B"/>
    <w:rsid w:val="002E1E8D"/>
    <w:rsid w:val="002E4966"/>
    <w:rsid w:val="002F3E56"/>
    <w:rsid w:val="00327570"/>
    <w:rsid w:val="0033000F"/>
    <w:rsid w:val="00331FEE"/>
    <w:rsid w:val="00332175"/>
    <w:rsid w:val="00342A7A"/>
    <w:rsid w:val="00351107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22E69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70A14"/>
    <w:rsid w:val="00590E70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93AB0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01E8C"/>
    <w:rsid w:val="00F165CE"/>
    <w:rsid w:val="00F4267A"/>
    <w:rsid w:val="00F64720"/>
    <w:rsid w:val="00F9417E"/>
    <w:rsid w:val="00F97527"/>
    <w:rsid w:val="00FA00F7"/>
    <w:rsid w:val="00FA46A5"/>
    <w:rsid w:val="00FB7A96"/>
    <w:rsid w:val="00FD1BC5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C2B9-FC6C-415A-A48C-9FCE20206645}">
  <ds:schemaRefs>
    <ds:schemaRef ds:uri="0c0bbc8a-d717-4a99-bb87-07be8541725a"/>
    <ds:schemaRef ds:uri="http://schemas.microsoft.com/office/infopath/2007/PartnerControls"/>
    <ds:schemaRef ds:uri="http://purl.org/dc/elements/1.1/"/>
    <ds:schemaRef ds:uri="http://schemas.microsoft.com/office/2006/metadata/properties"/>
    <ds:schemaRef ds:uri="4ef969ec-ecce-491b-b26e-706a400d63b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1712</Words>
  <Characters>10387</Characters>
  <Application>Microsoft Office Word</Application>
  <DocSecurity>0</DocSecurity>
  <Lines>400</Lines>
  <Paragraphs>199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Zammarchi Elena</cp:lastModifiedBy>
  <cp:revision>10</cp:revision>
  <dcterms:created xsi:type="dcterms:W3CDTF">2025-11-05T13:39:00Z</dcterms:created>
  <dcterms:modified xsi:type="dcterms:W3CDTF">2025-11-25T13:23:00Z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